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C54" w:rsidRDefault="00581C54" w:rsidP="00581C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оплате квитанций многие родители неверно выбирают счет, т.е. вместо ЛБГ (</w:t>
      </w:r>
      <w:r w:rsidR="00D84BFA" w:rsidRPr="00D84BFA">
        <w:rPr>
          <w:rFonts w:ascii="Times New Roman" w:hAnsi="Times New Roman" w:cs="Times New Roman"/>
          <w:sz w:val="28"/>
          <w:szCs w:val="28"/>
        </w:rPr>
        <w:t>услуг</w:t>
      </w:r>
      <w:r w:rsidR="00D84BFA">
        <w:rPr>
          <w:rFonts w:ascii="Times New Roman" w:hAnsi="Times New Roman" w:cs="Times New Roman"/>
          <w:sz w:val="28"/>
          <w:szCs w:val="28"/>
        </w:rPr>
        <w:t>а</w:t>
      </w:r>
      <w:r w:rsidR="00D84BFA" w:rsidRPr="00D84BFA">
        <w:rPr>
          <w:rFonts w:ascii="Times New Roman" w:hAnsi="Times New Roman" w:cs="Times New Roman"/>
          <w:sz w:val="28"/>
          <w:szCs w:val="28"/>
        </w:rPr>
        <w:t xml:space="preserve"> по присмотру и уходу за детьми в организациях, осуществляющих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) оплату производят на ЛБВ (платные услуги). Соответственно деньги садятся на тот счёт, который </w:t>
      </w:r>
      <w:r w:rsidR="005F0B7D"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 xml:space="preserve">выбрали. </w:t>
      </w:r>
      <w:r w:rsidR="005F0B7D">
        <w:rPr>
          <w:rFonts w:ascii="Times New Roman" w:hAnsi="Times New Roman" w:cs="Times New Roman"/>
          <w:sz w:val="28"/>
          <w:szCs w:val="28"/>
        </w:rPr>
        <w:t>И те родители, которые не правильно оплатили за родительскую плату</w:t>
      </w:r>
      <w:r w:rsidR="00D84BFA">
        <w:rPr>
          <w:rFonts w:ascii="Times New Roman" w:hAnsi="Times New Roman" w:cs="Times New Roman"/>
          <w:sz w:val="28"/>
          <w:szCs w:val="28"/>
        </w:rPr>
        <w:t xml:space="preserve"> (</w:t>
      </w:r>
      <w:r w:rsidR="00D84BFA" w:rsidRPr="00D84BFA">
        <w:rPr>
          <w:rFonts w:ascii="Times New Roman" w:hAnsi="Times New Roman" w:cs="Times New Roman"/>
          <w:sz w:val="28"/>
          <w:szCs w:val="28"/>
        </w:rPr>
        <w:t>услуг</w:t>
      </w:r>
      <w:r w:rsidR="00D84BFA">
        <w:rPr>
          <w:rFonts w:ascii="Times New Roman" w:hAnsi="Times New Roman" w:cs="Times New Roman"/>
          <w:sz w:val="28"/>
          <w:szCs w:val="28"/>
        </w:rPr>
        <w:t>а</w:t>
      </w:r>
      <w:r w:rsidR="00D84BFA" w:rsidRPr="00D84BFA">
        <w:rPr>
          <w:rFonts w:ascii="Times New Roman" w:hAnsi="Times New Roman" w:cs="Times New Roman"/>
          <w:sz w:val="28"/>
          <w:szCs w:val="28"/>
        </w:rPr>
        <w:t xml:space="preserve"> по присмотру и уходу за детьми в организациях, осуществляющих образовательную деятельность</w:t>
      </w:r>
      <w:r w:rsidR="00D84BFA">
        <w:rPr>
          <w:rFonts w:ascii="Times New Roman" w:hAnsi="Times New Roman" w:cs="Times New Roman"/>
          <w:sz w:val="28"/>
          <w:szCs w:val="28"/>
        </w:rPr>
        <w:t>)</w:t>
      </w:r>
      <w:r w:rsidR="005F0B7D">
        <w:rPr>
          <w:rFonts w:ascii="Times New Roman" w:hAnsi="Times New Roman" w:cs="Times New Roman"/>
          <w:sz w:val="28"/>
          <w:szCs w:val="28"/>
        </w:rPr>
        <w:t xml:space="preserve">, указав счёт ЛБВ (платные услуги) </w:t>
      </w:r>
      <w:r w:rsidR="005F0B7D" w:rsidRPr="00E503E5">
        <w:rPr>
          <w:rFonts w:ascii="Times New Roman" w:hAnsi="Times New Roman" w:cs="Times New Roman"/>
          <w:b/>
          <w:sz w:val="28"/>
          <w:szCs w:val="28"/>
        </w:rPr>
        <w:t>основную и дополнительную компенсацию получать не будут.</w:t>
      </w:r>
      <w:r w:rsidR="005F0B7D">
        <w:rPr>
          <w:rFonts w:ascii="Times New Roman" w:hAnsi="Times New Roman" w:cs="Times New Roman"/>
          <w:sz w:val="28"/>
          <w:szCs w:val="28"/>
        </w:rPr>
        <w:t xml:space="preserve">  Все квитанции по родительским взносам будут отображаться с учетом долга.</w:t>
      </w:r>
    </w:p>
    <w:p w:rsidR="005F0B7D" w:rsidRDefault="005F0B7D" w:rsidP="005F0B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3E5">
        <w:rPr>
          <w:rFonts w:ascii="Times New Roman" w:hAnsi="Times New Roman" w:cs="Times New Roman"/>
          <w:b/>
          <w:sz w:val="28"/>
          <w:szCs w:val="28"/>
        </w:rPr>
        <w:t>Бухгалтерия не имеет право производить перекидки денежных сре</w:t>
      </w:r>
      <w:bookmarkStart w:id="0" w:name="_GoBack"/>
      <w:bookmarkEnd w:id="0"/>
      <w:proofErr w:type="gramStart"/>
      <w:r w:rsidRPr="00E503E5">
        <w:rPr>
          <w:rFonts w:ascii="Times New Roman" w:hAnsi="Times New Roman" w:cs="Times New Roman"/>
          <w:b/>
          <w:sz w:val="28"/>
          <w:szCs w:val="28"/>
        </w:rPr>
        <w:t>дств с б</w:t>
      </w:r>
      <w:proofErr w:type="gramEnd"/>
      <w:r w:rsidRPr="00E503E5">
        <w:rPr>
          <w:rFonts w:ascii="Times New Roman" w:hAnsi="Times New Roman" w:cs="Times New Roman"/>
          <w:b/>
          <w:sz w:val="28"/>
          <w:szCs w:val="28"/>
        </w:rPr>
        <w:t xml:space="preserve">анковского счета платной деятельности (ЛБВ) на банковский счет </w:t>
      </w:r>
      <w:r w:rsidR="00D84BFA" w:rsidRPr="00E503E5">
        <w:rPr>
          <w:rFonts w:ascii="Times New Roman" w:hAnsi="Times New Roman" w:cs="Times New Roman"/>
          <w:b/>
          <w:sz w:val="28"/>
          <w:szCs w:val="28"/>
        </w:rPr>
        <w:t xml:space="preserve">(услуга по присмотру и уходу за детьми в организациях, осуществляющих образовательную деятельность) </w:t>
      </w:r>
      <w:r w:rsidRPr="00E503E5">
        <w:rPr>
          <w:rFonts w:ascii="Times New Roman" w:hAnsi="Times New Roman" w:cs="Times New Roman"/>
          <w:b/>
          <w:sz w:val="28"/>
          <w:szCs w:val="28"/>
        </w:rPr>
        <w:t>(ЛБГ).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3E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енежные средства </w:t>
      </w:r>
      <w:r w:rsidR="00E503E5">
        <w:rPr>
          <w:rFonts w:ascii="Times New Roman" w:hAnsi="Times New Roman" w:cs="Times New Roman"/>
          <w:sz w:val="28"/>
          <w:szCs w:val="28"/>
        </w:rPr>
        <w:t xml:space="preserve">неверно (ошибочно) оплаченные </w:t>
      </w:r>
      <w:r>
        <w:rPr>
          <w:rFonts w:ascii="Times New Roman" w:hAnsi="Times New Roman" w:cs="Times New Roman"/>
          <w:sz w:val="28"/>
          <w:szCs w:val="28"/>
        </w:rPr>
        <w:t xml:space="preserve">будут возвращаться на счет родителей, но только при предоставлении </w:t>
      </w:r>
      <w:r w:rsidR="00E503E5">
        <w:rPr>
          <w:rFonts w:ascii="Times New Roman" w:hAnsi="Times New Roman" w:cs="Times New Roman"/>
          <w:sz w:val="28"/>
          <w:szCs w:val="28"/>
        </w:rPr>
        <w:t>ими</w:t>
      </w:r>
      <w:r>
        <w:rPr>
          <w:rFonts w:ascii="Times New Roman" w:hAnsi="Times New Roman" w:cs="Times New Roman"/>
          <w:sz w:val="28"/>
          <w:szCs w:val="28"/>
        </w:rPr>
        <w:t xml:space="preserve"> заявления о возврате ошибочно</w:t>
      </w:r>
      <w:r w:rsidR="00E503E5">
        <w:rPr>
          <w:rFonts w:ascii="Times New Roman" w:hAnsi="Times New Roman" w:cs="Times New Roman"/>
          <w:sz w:val="28"/>
          <w:szCs w:val="28"/>
        </w:rPr>
        <w:t xml:space="preserve"> оплаченных</w:t>
      </w:r>
      <w:r>
        <w:rPr>
          <w:rFonts w:ascii="Times New Roman" w:hAnsi="Times New Roman" w:cs="Times New Roman"/>
          <w:sz w:val="28"/>
          <w:szCs w:val="28"/>
        </w:rPr>
        <w:t xml:space="preserve"> денежных средств (подписанный руководителем </w:t>
      </w:r>
      <w:r w:rsidR="00E503E5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), личного счета родителя на возврат и копии оплаченного платежного документа.</w:t>
      </w:r>
    </w:p>
    <w:p w:rsidR="005F0B7D" w:rsidRDefault="005F0B7D" w:rsidP="005F0B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неверной (ошибочной) оплате родителями денежных средств на внебюджетный счет </w:t>
      </w:r>
      <w:r w:rsidR="00875071">
        <w:rPr>
          <w:rFonts w:ascii="Times New Roman" w:hAnsi="Times New Roman" w:cs="Times New Roman"/>
          <w:sz w:val="28"/>
          <w:szCs w:val="28"/>
        </w:rPr>
        <w:t>деньги</w:t>
      </w:r>
      <w:r>
        <w:rPr>
          <w:rFonts w:ascii="Times New Roman" w:hAnsi="Times New Roman" w:cs="Times New Roman"/>
          <w:sz w:val="28"/>
          <w:szCs w:val="28"/>
        </w:rPr>
        <w:t xml:space="preserve"> остаются (аккумулируются) на ЛБВ счете, соответственно на ЛБГ счете </w:t>
      </w:r>
      <w:r w:rsidR="00D84BFA">
        <w:rPr>
          <w:rFonts w:ascii="Times New Roman" w:hAnsi="Times New Roman" w:cs="Times New Roman"/>
          <w:sz w:val="28"/>
          <w:szCs w:val="28"/>
        </w:rPr>
        <w:t>(</w:t>
      </w:r>
      <w:r w:rsidR="00D84BFA" w:rsidRPr="00D84BFA">
        <w:rPr>
          <w:rFonts w:ascii="Times New Roman" w:hAnsi="Times New Roman" w:cs="Times New Roman"/>
          <w:sz w:val="28"/>
          <w:szCs w:val="28"/>
        </w:rPr>
        <w:t>услуг</w:t>
      </w:r>
      <w:r w:rsidR="00D84BFA">
        <w:rPr>
          <w:rFonts w:ascii="Times New Roman" w:hAnsi="Times New Roman" w:cs="Times New Roman"/>
          <w:sz w:val="28"/>
          <w:szCs w:val="28"/>
        </w:rPr>
        <w:t>а</w:t>
      </w:r>
      <w:r w:rsidR="00D84BFA" w:rsidRPr="00D84BFA">
        <w:rPr>
          <w:rFonts w:ascii="Times New Roman" w:hAnsi="Times New Roman" w:cs="Times New Roman"/>
          <w:sz w:val="28"/>
          <w:szCs w:val="28"/>
        </w:rPr>
        <w:t xml:space="preserve"> по присмотру и уходу за детьми в организациях, осуществляющих образовательную деятельность</w:t>
      </w:r>
      <w:r w:rsidR="00D84BF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возникает недоимка, в связи, с чем образуется задолженность ДОУ перед поставщиком. </w:t>
      </w:r>
      <w:r w:rsidRPr="004B3315">
        <w:rPr>
          <w:rFonts w:ascii="Times New Roman" w:hAnsi="Times New Roman" w:cs="Times New Roman"/>
          <w:b/>
          <w:sz w:val="28"/>
          <w:szCs w:val="28"/>
        </w:rPr>
        <w:t>Что приведет к штрафным санкциям</w:t>
      </w:r>
      <w:r>
        <w:rPr>
          <w:rFonts w:ascii="Times New Roman" w:hAnsi="Times New Roman" w:cs="Times New Roman"/>
          <w:b/>
          <w:sz w:val="28"/>
          <w:szCs w:val="28"/>
        </w:rPr>
        <w:t>!!!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B7D" w:rsidRDefault="005F0B7D" w:rsidP="005F0B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F0B7D" w:rsidRDefault="005F0B7D" w:rsidP="005F0B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0B7D" w:rsidRDefault="005F0B7D" w:rsidP="005F0B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50EF" w:rsidRDefault="00AD50EF" w:rsidP="008F07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03E5" w:rsidRDefault="00E503E5" w:rsidP="008F07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34E7" w:rsidRDefault="00BB34E7" w:rsidP="00DB2156">
      <w:pPr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4E7" w:rsidRDefault="00BB34E7" w:rsidP="00DB2156">
      <w:pPr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4E7" w:rsidRDefault="00BB34E7" w:rsidP="00DB2156">
      <w:pPr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4E7" w:rsidRDefault="00BB34E7" w:rsidP="00DB2156">
      <w:pPr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4E7" w:rsidRDefault="00BB34E7" w:rsidP="00DB2156">
      <w:pPr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4E7" w:rsidRDefault="00BB34E7" w:rsidP="00DB2156">
      <w:pPr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156" w:rsidRPr="00DB2156" w:rsidRDefault="00DB2156" w:rsidP="00DB2156">
      <w:pPr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15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DB2156" w:rsidRDefault="00DB2156" w:rsidP="008F07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3507" w:rsidRPr="00AD50EF" w:rsidRDefault="008F0739" w:rsidP="008F07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50EF">
        <w:rPr>
          <w:rFonts w:ascii="Times New Roman" w:hAnsi="Times New Roman" w:cs="Times New Roman"/>
          <w:b/>
          <w:i/>
          <w:sz w:val="28"/>
          <w:szCs w:val="28"/>
        </w:rPr>
        <w:t>Оплат</w:t>
      </w:r>
      <w:r w:rsidR="00AD50EF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AD50EF">
        <w:rPr>
          <w:rFonts w:ascii="Times New Roman" w:hAnsi="Times New Roman" w:cs="Times New Roman"/>
          <w:b/>
          <w:i/>
          <w:sz w:val="28"/>
          <w:szCs w:val="28"/>
        </w:rPr>
        <w:t xml:space="preserve"> в устройствах самообслуживания наличными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5352"/>
      </w:tblGrid>
      <w:tr w:rsidR="008F0739" w:rsidRPr="008F0739" w:rsidTr="008F0739">
        <w:tc>
          <w:tcPr>
            <w:tcW w:w="5352" w:type="dxa"/>
          </w:tcPr>
          <w:p w:rsidR="008F0739" w:rsidRPr="008F0739" w:rsidRDefault="008F0739" w:rsidP="008F0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39">
              <w:rPr>
                <w:rFonts w:ascii="Times New Roman" w:hAnsi="Times New Roman" w:cs="Times New Roman"/>
                <w:sz w:val="24"/>
                <w:szCs w:val="24"/>
              </w:rPr>
              <w:t>Родительская плата</w:t>
            </w:r>
          </w:p>
        </w:tc>
        <w:tc>
          <w:tcPr>
            <w:tcW w:w="5353" w:type="dxa"/>
          </w:tcPr>
          <w:p w:rsidR="008F0739" w:rsidRPr="008F0739" w:rsidRDefault="008F0739" w:rsidP="008F0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39">
              <w:rPr>
                <w:rFonts w:ascii="Times New Roman" w:hAnsi="Times New Roman" w:cs="Times New Roman"/>
                <w:sz w:val="24"/>
                <w:szCs w:val="24"/>
              </w:rPr>
              <w:t>Дополнительные услуги</w:t>
            </w:r>
          </w:p>
        </w:tc>
      </w:tr>
      <w:tr w:rsidR="008F0739" w:rsidRPr="008F0739" w:rsidTr="008F0739">
        <w:tc>
          <w:tcPr>
            <w:tcW w:w="5352" w:type="dxa"/>
          </w:tcPr>
          <w:p w:rsidR="008F0739" w:rsidRDefault="008F0739" w:rsidP="008F07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0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вариант</w:t>
            </w:r>
          </w:p>
          <w:p w:rsidR="008F0739" w:rsidRPr="008F0739" w:rsidRDefault="008F0739" w:rsidP="008F073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Платежи по </w:t>
            </w:r>
            <w:proofErr w:type="spellStart"/>
            <w:r w:rsidRPr="008F0739">
              <w:rPr>
                <w:rFonts w:ascii="Times New Roman" w:hAnsi="Times New Roman" w:cs="Times New Roman"/>
                <w:b/>
                <w:sz w:val="24"/>
                <w:szCs w:val="24"/>
              </w:rPr>
              <w:t>штирх</w:t>
            </w:r>
            <w:proofErr w:type="spellEnd"/>
            <w:r w:rsidRPr="008F0739">
              <w:rPr>
                <w:rFonts w:ascii="Times New Roman" w:hAnsi="Times New Roman" w:cs="Times New Roman"/>
                <w:b/>
                <w:sz w:val="24"/>
                <w:szCs w:val="24"/>
              </w:rPr>
              <w:t>-код</w:t>
            </w:r>
            <w:proofErr w:type="gramStart"/>
            <w:r w:rsidRPr="008F0739">
              <w:rPr>
                <w:rFonts w:ascii="Times New Roman" w:hAnsi="Times New Roman" w:cs="Times New Roman"/>
                <w:b/>
                <w:sz w:val="24"/>
                <w:szCs w:val="24"/>
              </w:rPr>
              <w:t>у-</w:t>
            </w:r>
            <w:proofErr w:type="gramEnd"/>
            <w:r w:rsidRPr="008F0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считать Штрих-код</w:t>
            </w:r>
          </w:p>
          <w:p w:rsidR="008F0739" w:rsidRDefault="008F0739" w:rsidP="008F0739">
            <w:pPr>
              <w:tabs>
                <w:tab w:val="right" w:pos="51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73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F0739">
              <w:rPr>
                <w:rFonts w:ascii="Times New Roman" w:hAnsi="Times New Roman" w:cs="Times New Roman"/>
                <w:b/>
                <w:i/>
              </w:rPr>
              <w:t>КВАДРАТ)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экране задолженность по ребенку, ее можно корректировать)</w:t>
            </w:r>
          </w:p>
          <w:p w:rsidR="008F0739" w:rsidRPr="008F0739" w:rsidRDefault="008F0739" w:rsidP="008F0739">
            <w:pPr>
              <w:tabs>
                <w:tab w:val="right" w:pos="5136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0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вариант</w:t>
            </w:r>
          </w:p>
          <w:p w:rsidR="008F0739" w:rsidRDefault="008F0739" w:rsidP="008F0739">
            <w:pPr>
              <w:tabs>
                <w:tab w:val="right" w:pos="51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(Сады, школы, ВУЗы) – Детские сады – Садики ОНЛАЙН – Садики Татарстана ОНЛАЙН</w:t>
            </w:r>
          </w:p>
          <w:p w:rsidR="008F0739" w:rsidRPr="00AD50EF" w:rsidRDefault="008F0739" w:rsidP="008F073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Выбираем – </w:t>
            </w:r>
            <w:r w:rsidRPr="00AD50EF">
              <w:rPr>
                <w:rFonts w:ascii="Times New Roman" w:hAnsi="Times New Roman" w:cs="Times New Roman"/>
                <w:b/>
                <w:sz w:val="24"/>
                <w:szCs w:val="24"/>
              </w:rPr>
              <w:t>Садики Татарстана ОНЛАЙН:</w:t>
            </w:r>
          </w:p>
          <w:p w:rsidR="008F0739" w:rsidRPr="00AD50EF" w:rsidRDefault="008F0739" w:rsidP="008F073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EF">
              <w:rPr>
                <w:rFonts w:ascii="Times New Roman" w:hAnsi="Times New Roman" w:cs="Times New Roman"/>
                <w:b/>
                <w:sz w:val="24"/>
                <w:szCs w:val="24"/>
              </w:rPr>
              <w:t>-Обязательно! Вводим Дату Рождения, Фамилию и Имя ребенка</w:t>
            </w:r>
          </w:p>
          <w:p w:rsidR="008F0739" w:rsidRPr="00AD50EF" w:rsidRDefault="008F0739" w:rsidP="008F0739">
            <w:pPr>
              <w:tabs>
                <w:tab w:val="right" w:pos="513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табельный номер вводить необязательно </w:t>
            </w:r>
            <w:r w:rsidRPr="00AD50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(только если поиск выдаст большое количество детей с таким ФИО и </w:t>
            </w:r>
            <w:proofErr w:type="gramStart"/>
            <w:r w:rsidRPr="00AD50EF">
              <w:rPr>
                <w:rFonts w:ascii="Times New Roman" w:hAnsi="Times New Roman" w:cs="Times New Roman"/>
                <w:i/>
                <w:sz w:val="24"/>
                <w:szCs w:val="24"/>
              </w:rPr>
              <w:t>ДР</w:t>
            </w:r>
            <w:proofErr w:type="gramEnd"/>
            <w:r w:rsidRPr="00AD50E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F0739" w:rsidRPr="008F0739" w:rsidRDefault="008F0739" w:rsidP="008F0739">
            <w:pPr>
              <w:tabs>
                <w:tab w:val="right" w:pos="51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7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53" w:type="dxa"/>
          </w:tcPr>
          <w:p w:rsidR="00AD50EF" w:rsidRDefault="00AD50EF" w:rsidP="00AD50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0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вариант</w:t>
            </w:r>
          </w:p>
          <w:p w:rsidR="00AD50EF" w:rsidRPr="00AD50EF" w:rsidRDefault="00AD50EF" w:rsidP="00AD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EF">
              <w:rPr>
                <w:rFonts w:ascii="Times New Roman" w:hAnsi="Times New Roman" w:cs="Times New Roman"/>
                <w:sz w:val="24"/>
                <w:szCs w:val="24"/>
              </w:rPr>
              <w:t>Поиск по ИНН</w:t>
            </w:r>
          </w:p>
          <w:p w:rsidR="00AD50EF" w:rsidRDefault="00AD50EF" w:rsidP="00AD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ввести Код ребенка Обязательно (таб. номер)</w:t>
            </w:r>
          </w:p>
          <w:p w:rsidR="00AD50EF" w:rsidRDefault="00AD50EF" w:rsidP="00AD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код группы и ФИО ребенка Необязательно</w:t>
            </w:r>
          </w:p>
          <w:p w:rsidR="00AD50EF" w:rsidRPr="00AD50EF" w:rsidRDefault="00AD50EF" w:rsidP="00AD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ввести сумму</w:t>
            </w:r>
          </w:p>
          <w:p w:rsidR="008F0739" w:rsidRPr="008F0739" w:rsidRDefault="008F0739" w:rsidP="008F0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0EF" w:rsidRDefault="00AD50EF" w:rsidP="00AD50E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D50EF" w:rsidRPr="00AD50EF" w:rsidRDefault="00AD50EF" w:rsidP="00AD50E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50EF">
        <w:rPr>
          <w:rFonts w:ascii="Times New Roman" w:hAnsi="Times New Roman" w:cs="Times New Roman"/>
          <w:b/>
          <w:i/>
          <w:sz w:val="28"/>
          <w:szCs w:val="28"/>
        </w:rPr>
        <w:t>Оплат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AD50EF">
        <w:rPr>
          <w:rFonts w:ascii="Times New Roman" w:hAnsi="Times New Roman" w:cs="Times New Roman"/>
          <w:b/>
          <w:i/>
          <w:sz w:val="28"/>
          <w:szCs w:val="28"/>
        </w:rPr>
        <w:t xml:space="preserve"> в устройствах самообслуживания с карты, </w:t>
      </w:r>
    </w:p>
    <w:p w:rsidR="008F0739" w:rsidRPr="00AD50EF" w:rsidRDefault="00AD50EF" w:rsidP="00AD50E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50EF">
        <w:rPr>
          <w:rFonts w:ascii="Times New Roman" w:hAnsi="Times New Roman" w:cs="Times New Roman"/>
          <w:b/>
          <w:i/>
          <w:sz w:val="28"/>
          <w:szCs w:val="28"/>
        </w:rPr>
        <w:t xml:space="preserve">в сбербанк – онлайн, мобильном </w:t>
      </w:r>
      <w:proofErr w:type="gramStart"/>
      <w:r w:rsidRPr="00AD50EF">
        <w:rPr>
          <w:rFonts w:ascii="Times New Roman" w:hAnsi="Times New Roman" w:cs="Times New Roman"/>
          <w:b/>
          <w:i/>
          <w:sz w:val="28"/>
          <w:szCs w:val="28"/>
        </w:rPr>
        <w:t>приложении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5352"/>
      </w:tblGrid>
      <w:tr w:rsidR="00AD50EF" w:rsidRPr="008F0739" w:rsidTr="00865437">
        <w:tc>
          <w:tcPr>
            <w:tcW w:w="5352" w:type="dxa"/>
          </w:tcPr>
          <w:p w:rsidR="00AD50EF" w:rsidRPr="008F0739" w:rsidRDefault="00AD50EF" w:rsidP="00865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39">
              <w:rPr>
                <w:rFonts w:ascii="Times New Roman" w:hAnsi="Times New Roman" w:cs="Times New Roman"/>
                <w:sz w:val="24"/>
                <w:szCs w:val="24"/>
              </w:rPr>
              <w:t>Родительская плата</w:t>
            </w:r>
          </w:p>
        </w:tc>
        <w:tc>
          <w:tcPr>
            <w:tcW w:w="5353" w:type="dxa"/>
          </w:tcPr>
          <w:p w:rsidR="00AD50EF" w:rsidRPr="008F0739" w:rsidRDefault="00AD50EF" w:rsidP="00865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39">
              <w:rPr>
                <w:rFonts w:ascii="Times New Roman" w:hAnsi="Times New Roman" w:cs="Times New Roman"/>
                <w:sz w:val="24"/>
                <w:szCs w:val="24"/>
              </w:rPr>
              <w:t>Дополнительные услуги</w:t>
            </w:r>
          </w:p>
        </w:tc>
      </w:tr>
      <w:tr w:rsidR="00AD50EF" w:rsidRPr="008F0739" w:rsidTr="00865437">
        <w:tc>
          <w:tcPr>
            <w:tcW w:w="5352" w:type="dxa"/>
          </w:tcPr>
          <w:p w:rsidR="00AD50EF" w:rsidRDefault="00AD50EF" w:rsidP="0086543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0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вариант</w:t>
            </w:r>
          </w:p>
          <w:p w:rsidR="00AD50EF" w:rsidRPr="008F0739" w:rsidRDefault="00AD50EF" w:rsidP="00865437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Платежи по </w:t>
            </w:r>
            <w:proofErr w:type="spellStart"/>
            <w:r w:rsidRPr="008F0739">
              <w:rPr>
                <w:rFonts w:ascii="Times New Roman" w:hAnsi="Times New Roman" w:cs="Times New Roman"/>
                <w:b/>
                <w:sz w:val="24"/>
                <w:szCs w:val="24"/>
              </w:rPr>
              <w:t>штирх</w:t>
            </w:r>
            <w:proofErr w:type="spellEnd"/>
            <w:r w:rsidRPr="008F0739">
              <w:rPr>
                <w:rFonts w:ascii="Times New Roman" w:hAnsi="Times New Roman" w:cs="Times New Roman"/>
                <w:b/>
                <w:sz w:val="24"/>
                <w:szCs w:val="24"/>
              </w:rPr>
              <w:t>-код</w:t>
            </w:r>
            <w:proofErr w:type="gramStart"/>
            <w:r w:rsidRPr="008F0739">
              <w:rPr>
                <w:rFonts w:ascii="Times New Roman" w:hAnsi="Times New Roman" w:cs="Times New Roman"/>
                <w:b/>
                <w:sz w:val="24"/>
                <w:szCs w:val="24"/>
              </w:rPr>
              <w:t>у-</w:t>
            </w:r>
            <w:proofErr w:type="gramEnd"/>
            <w:r w:rsidRPr="008F0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считать Штрих-код</w:t>
            </w:r>
          </w:p>
          <w:p w:rsidR="00AD50EF" w:rsidRDefault="00AD50EF" w:rsidP="00865437">
            <w:pPr>
              <w:tabs>
                <w:tab w:val="right" w:pos="51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73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F0739">
              <w:rPr>
                <w:rFonts w:ascii="Times New Roman" w:hAnsi="Times New Roman" w:cs="Times New Roman"/>
                <w:b/>
                <w:i/>
              </w:rPr>
              <w:t>КВАДРАТ)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экране задолженность по ребенку, ее можно корректировать)</w:t>
            </w:r>
          </w:p>
          <w:p w:rsidR="00AD50EF" w:rsidRPr="008F0739" w:rsidRDefault="00AD50EF" w:rsidP="00865437">
            <w:pPr>
              <w:tabs>
                <w:tab w:val="right" w:pos="5136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0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вариант</w:t>
            </w:r>
          </w:p>
          <w:p w:rsidR="00AD50EF" w:rsidRDefault="00AD50EF" w:rsidP="00865437">
            <w:pPr>
              <w:tabs>
                <w:tab w:val="right" w:pos="5136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Ввести в поисковой </w:t>
            </w:r>
            <w:r w:rsidRPr="00AD50EF">
              <w:rPr>
                <w:rFonts w:ascii="Times New Roman" w:hAnsi="Times New Roman" w:cs="Times New Roman"/>
                <w:sz w:val="24"/>
                <w:szCs w:val="24"/>
              </w:rPr>
              <w:t>строке</w:t>
            </w:r>
            <w:r w:rsidRPr="00AD5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Садики 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D50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вариант</w:t>
            </w:r>
          </w:p>
          <w:p w:rsidR="00AD50EF" w:rsidRDefault="00AD50EF" w:rsidP="00865437">
            <w:pPr>
              <w:tabs>
                <w:tab w:val="right" w:pos="51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категории Образование – Детские сады и дошкольные учреждения выбрать кнопку</w:t>
            </w:r>
          </w:p>
          <w:p w:rsidR="00AD50EF" w:rsidRPr="00AD50EF" w:rsidRDefault="00AD50EF" w:rsidP="00865437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D50EF">
              <w:rPr>
                <w:rFonts w:ascii="Times New Roman" w:hAnsi="Times New Roman" w:cs="Times New Roman"/>
                <w:b/>
                <w:sz w:val="24"/>
                <w:szCs w:val="24"/>
              </w:rPr>
              <w:t>Садики Татарстана ОНЛАЙН:</w:t>
            </w:r>
          </w:p>
          <w:p w:rsidR="00AD50EF" w:rsidRPr="00AD50EF" w:rsidRDefault="00AD50EF" w:rsidP="00865437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EF">
              <w:rPr>
                <w:rFonts w:ascii="Times New Roman" w:hAnsi="Times New Roman" w:cs="Times New Roman"/>
                <w:b/>
                <w:sz w:val="24"/>
                <w:szCs w:val="24"/>
              </w:rPr>
              <w:t>-Обязательно! Вводим Дату Рождения, Фамилию и Имя ребенка</w:t>
            </w:r>
          </w:p>
          <w:p w:rsidR="00AD50EF" w:rsidRPr="00AD50EF" w:rsidRDefault="00AD50EF" w:rsidP="00865437">
            <w:pPr>
              <w:tabs>
                <w:tab w:val="right" w:pos="513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табельный номер вводить необязательно </w:t>
            </w:r>
            <w:r w:rsidRPr="00AD50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(только если поиск выдаст большое количество детей с таким ФИО и </w:t>
            </w:r>
            <w:proofErr w:type="gramStart"/>
            <w:r w:rsidRPr="00AD50EF">
              <w:rPr>
                <w:rFonts w:ascii="Times New Roman" w:hAnsi="Times New Roman" w:cs="Times New Roman"/>
                <w:i/>
                <w:sz w:val="24"/>
                <w:szCs w:val="24"/>
              </w:rPr>
              <w:t>ДР</w:t>
            </w:r>
            <w:proofErr w:type="gramEnd"/>
            <w:r w:rsidRPr="00AD50E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AD50EF" w:rsidRPr="008F0739" w:rsidRDefault="00AD50EF" w:rsidP="00865437">
            <w:pPr>
              <w:tabs>
                <w:tab w:val="right" w:pos="51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07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53" w:type="dxa"/>
          </w:tcPr>
          <w:p w:rsidR="00AD50EF" w:rsidRDefault="00AD50EF" w:rsidP="0086543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Ввести в поисковой строке</w:t>
            </w:r>
          </w:p>
          <w:p w:rsidR="00AD50EF" w:rsidRDefault="00AD50EF" w:rsidP="00865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  </w:t>
            </w:r>
            <w:proofErr w:type="gramStart"/>
            <w:r w:rsidRPr="00AD50EF"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  <w:proofErr w:type="gramEnd"/>
            <w:r w:rsidRPr="00AD5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сад</w:t>
            </w:r>
          </w:p>
          <w:p w:rsidR="00AD50EF" w:rsidRDefault="00AD50EF" w:rsidP="00865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EF" w:rsidRPr="00AD50EF" w:rsidRDefault="00AD50EF" w:rsidP="00865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</w:t>
            </w:r>
          </w:p>
          <w:p w:rsidR="00AD50EF" w:rsidRDefault="00AD50EF" w:rsidP="00865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ввести Код ребенка Обязательно (таб. номер)</w:t>
            </w:r>
          </w:p>
          <w:p w:rsidR="00AD50EF" w:rsidRDefault="00AD50EF" w:rsidP="00865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код группы и ФИО ребенка Необязательно</w:t>
            </w:r>
          </w:p>
          <w:p w:rsidR="00AD50EF" w:rsidRPr="00AD50EF" w:rsidRDefault="00AD50EF" w:rsidP="00865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ввести сумму</w:t>
            </w:r>
          </w:p>
          <w:p w:rsidR="00AD50EF" w:rsidRPr="008F0739" w:rsidRDefault="00AD50EF" w:rsidP="00865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0EF" w:rsidRPr="005B3507" w:rsidRDefault="00AD50EF" w:rsidP="00AD50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D50EF" w:rsidRPr="005B3507" w:rsidSect="005B350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091"/>
    <w:rsid w:val="000C5607"/>
    <w:rsid w:val="001B08F3"/>
    <w:rsid w:val="00362091"/>
    <w:rsid w:val="004722D1"/>
    <w:rsid w:val="004B3315"/>
    <w:rsid w:val="00581C54"/>
    <w:rsid w:val="005B3507"/>
    <w:rsid w:val="005F0B7D"/>
    <w:rsid w:val="00690531"/>
    <w:rsid w:val="006C65B1"/>
    <w:rsid w:val="007407D0"/>
    <w:rsid w:val="00875071"/>
    <w:rsid w:val="008B7E5C"/>
    <w:rsid w:val="008F0739"/>
    <w:rsid w:val="00A439C0"/>
    <w:rsid w:val="00AA712B"/>
    <w:rsid w:val="00AD50EF"/>
    <w:rsid w:val="00BB34E7"/>
    <w:rsid w:val="00D47B02"/>
    <w:rsid w:val="00D84BFA"/>
    <w:rsid w:val="00DA23C2"/>
    <w:rsid w:val="00DB2156"/>
    <w:rsid w:val="00E503E5"/>
    <w:rsid w:val="00FF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0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Александра</cp:lastModifiedBy>
  <cp:revision>3</cp:revision>
  <cp:lastPrinted>2019-01-16T06:41:00Z</cp:lastPrinted>
  <dcterms:created xsi:type="dcterms:W3CDTF">2019-01-16T10:59:00Z</dcterms:created>
  <dcterms:modified xsi:type="dcterms:W3CDTF">2019-01-16T17:57:00Z</dcterms:modified>
</cp:coreProperties>
</file>